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90F" w:rsidRPr="00F47BC1" w:rsidRDefault="00F47BC1" w:rsidP="00F47BC1">
      <w:pPr>
        <w:rPr>
          <w:b/>
        </w:rPr>
      </w:pPr>
      <w:r w:rsidRPr="00F47BC1">
        <w:rPr>
          <w:b/>
        </w:rPr>
        <w:t>THÔNG BÁO</w:t>
      </w:r>
    </w:p>
    <w:p w:rsidR="00F47BC1" w:rsidRPr="00F47BC1" w:rsidRDefault="00F47BC1" w:rsidP="00F47BC1">
      <w:pPr>
        <w:rPr>
          <w:b/>
          <w:i/>
        </w:rPr>
      </w:pPr>
      <w:r w:rsidRPr="00F47BC1">
        <w:rPr>
          <w:b/>
          <w:i/>
        </w:rPr>
        <w:t>Về viềc họp Hội đồng SP</w:t>
      </w:r>
    </w:p>
    <w:p w:rsidR="00F47BC1" w:rsidRDefault="00F47BC1" w:rsidP="00F47BC1">
      <w:pPr>
        <w:jc w:val="left"/>
      </w:pPr>
    </w:p>
    <w:p w:rsidR="00F47BC1" w:rsidRDefault="00F47BC1" w:rsidP="00F47BC1">
      <w:pPr>
        <w:jc w:val="left"/>
      </w:pPr>
      <w:r>
        <w:t xml:space="preserve">          Để triển khai một số việc cần thiết. Nay trường Tiểu học Trần Hưng Đạo thông báo đến toàn thể CB,GV,NV lịch họp như sau:</w:t>
      </w:r>
    </w:p>
    <w:p w:rsidR="00F47BC1" w:rsidRDefault="00F47BC1" w:rsidP="00F47BC1">
      <w:pPr>
        <w:pStyle w:val="ListParagraph"/>
        <w:numPr>
          <w:ilvl w:val="0"/>
          <w:numId w:val="1"/>
        </w:numPr>
        <w:jc w:val="left"/>
      </w:pPr>
      <w:r>
        <w:t>13 giờ 30 ngày  4 tháng 4 năm 2018 họp tổ CM. Nội dung họp ( Góp ý xây dựng chương trình giáo dục )</w:t>
      </w:r>
    </w:p>
    <w:p w:rsidR="00F47BC1" w:rsidRDefault="00F47BC1" w:rsidP="00F47BC1">
      <w:pPr>
        <w:pStyle w:val="ListParagraph"/>
        <w:numPr>
          <w:ilvl w:val="0"/>
          <w:numId w:val="1"/>
        </w:numPr>
        <w:jc w:val="left"/>
      </w:pPr>
      <w:r>
        <w:t>15 giờ  ngày 4 tháng 4 năm 2018  họp HĐSP. Nôi dung (Góp ý xây dựng chương trình giáo dục</w:t>
      </w:r>
      <w:r w:rsidR="00152FAF">
        <w:t xml:space="preserve"> và một số nội dung khác</w:t>
      </w:r>
      <w:r>
        <w:t xml:space="preserve">) </w:t>
      </w:r>
    </w:p>
    <w:p w:rsidR="00F47BC1" w:rsidRDefault="00152FAF" w:rsidP="00F47BC1">
      <w:pPr>
        <w:jc w:val="left"/>
      </w:pPr>
      <w:r>
        <w:t xml:space="preserve">          </w:t>
      </w:r>
      <w:r w:rsidR="00F47BC1">
        <w:t>Để thực hiện tốt nội dung yêu cầu giáo viên nghiên cứu văn bản đã gử</w:t>
      </w:r>
      <w:r>
        <w:t xml:space="preserve">i qua cổng </w:t>
      </w:r>
      <w:r w:rsidR="00F47BC1">
        <w:t>thông tin điện tử của nhà trường. Sau đó góp ý vào cuộc họp tổ chuyên môn, tiếp góp ý về cuộc họp HĐSP. Lưu ý mỗi giáo viên phải có một bản góp ý</w:t>
      </w:r>
    </w:p>
    <w:p w:rsidR="00152FAF" w:rsidRDefault="00152FAF" w:rsidP="00F47BC1">
      <w:pPr>
        <w:jc w:val="left"/>
      </w:pPr>
      <w:r>
        <w:t xml:space="preserve">           Nhận được thông báo này yêu cầu các đồng chí CB, GV, NV  thực hiện nghiêm túc.</w:t>
      </w:r>
    </w:p>
    <w:p w:rsidR="00152FAF" w:rsidRDefault="00152FAF" w:rsidP="00152FAF">
      <w:pPr>
        <w:jc w:val="right"/>
      </w:pPr>
      <w:r>
        <w:t>HIỆU TRƯỞNG</w:t>
      </w:r>
    </w:p>
    <w:p w:rsidR="00152FAF" w:rsidRDefault="00152FAF" w:rsidP="00152FAF">
      <w:pPr>
        <w:jc w:val="right"/>
      </w:pPr>
    </w:p>
    <w:p w:rsidR="00152FAF" w:rsidRDefault="00152FAF" w:rsidP="00152FAF">
      <w:pPr>
        <w:jc w:val="right"/>
      </w:pPr>
    </w:p>
    <w:p w:rsidR="00152FAF" w:rsidRDefault="00152FAF" w:rsidP="00152FAF">
      <w:pPr>
        <w:jc w:val="right"/>
      </w:pPr>
    </w:p>
    <w:p w:rsidR="00152FAF" w:rsidRDefault="00152FAF" w:rsidP="00152FAF">
      <w:pPr>
        <w:jc w:val="right"/>
      </w:pPr>
    </w:p>
    <w:p w:rsidR="00152FAF" w:rsidRDefault="00152FAF" w:rsidP="00152FAF">
      <w:pPr>
        <w:jc w:val="right"/>
      </w:pPr>
      <w:r>
        <w:t>Hồ Văn Thanh</w:t>
      </w:r>
    </w:p>
    <w:p w:rsidR="00F47BC1" w:rsidRDefault="00F47BC1" w:rsidP="00F47BC1">
      <w:pPr>
        <w:jc w:val="left"/>
      </w:pPr>
      <w:r>
        <w:t xml:space="preserve"> </w:t>
      </w:r>
    </w:p>
    <w:sectPr w:rsidR="00F47BC1" w:rsidSect="00B87FDB">
      <w:pgSz w:w="11909" w:h="16834" w:code="9"/>
      <w:pgMar w:top="1134" w:right="1134" w:bottom="1134" w:left="1134" w:header="340" w:footer="34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32B15"/>
    <w:multiLevelType w:val="hybridMultilevel"/>
    <w:tmpl w:val="F34086D4"/>
    <w:lvl w:ilvl="0" w:tplc="D2BC2AD0">
      <w:start w:val="15"/>
      <w:numFmt w:val="bullet"/>
      <w:lvlText w:val="-"/>
      <w:lvlJc w:val="left"/>
      <w:pPr>
        <w:ind w:left="105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F47BC1"/>
    <w:rsid w:val="00152FAF"/>
    <w:rsid w:val="00B337E8"/>
    <w:rsid w:val="00B87FDB"/>
    <w:rsid w:val="00EF490F"/>
    <w:rsid w:val="00F47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.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9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7B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VietForum.vn</Company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bienphongvnn</dc:creator>
  <cp:lastModifiedBy>bienphongvnn</cp:lastModifiedBy>
  <cp:revision>1</cp:revision>
  <dcterms:created xsi:type="dcterms:W3CDTF">2018-04-03T07:17:00Z</dcterms:created>
  <dcterms:modified xsi:type="dcterms:W3CDTF">2018-04-03T07:30:00Z</dcterms:modified>
</cp:coreProperties>
</file>